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9D6A65" w14:textId="77777777" w:rsidR="00732912" w:rsidRDefault="00A1047A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 xml:space="preserve">g Family Expenses using </w:t>
      </w:r>
      <w:proofErr w:type="spellStart"/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  <w:proofErr w:type="spellEnd"/>
    </w:p>
    <w:p w14:paraId="4FEFD1EC" w14:textId="77777777" w:rsidR="00297CAF" w:rsidRPr="00A1047A" w:rsidRDefault="00297CAF" w:rsidP="00297CAF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</w:p>
    <w:p w14:paraId="520763C8" w14:textId="651BFB45" w:rsidR="00732912" w:rsidRPr="00C96984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94140" w:rsidRPr="00694140">
        <w:t xml:space="preserve"> </w:t>
      </w:r>
      <w:r w:rsidR="0001454A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NM2025TMID02481</w:t>
      </w:r>
    </w:p>
    <w:p w14:paraId="008BC740" w14:textId="5946F200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4</w:t>
      </w:r>
    </w:p>
    <w:p w14:paraId="0D67A2B1" w14:textId="46589B66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MOHAMMED IBRAHIM P</w:t>
      </w:r>
    </w:p>
    <w:p w14:paraId="5BD91BDE" w14:textId="590300EA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MUHAMMADHU AADHIL S</w:t>
      </w:r>
    </w:p>
    <w:p w14:paraId="330F0880" w14:textId="5638C7AC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01454A">
        <w:rPr>
          <w:rFonts w:ascii="Times New Roman" w:eastAsia="Times New Roman" w:hAnsi="Times New Roman" w:cs="Times New Roman"/>
          <w:b/>
          <w:sz w:val="24"/>
          <w:szCs w:val="24"/>
        </w:rPr>
        <w:t xml:space="preserve">  NITHISH G</w:t>
      </w:r>
    </w:p>
    <w:p w14:paraId="62C5E76C" w14:textId="76F33E2E" w:rsidR="00732912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6941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01454A">
        <w:rPr>
          <w:rFonts w:ascii="Times New Roman" w:eastAsia="Times New Roman" w:hAnsi="Times New Roman" w:cs="Times New Roman"/>
          <w:b/>
          <w:bCs/>
          <w:sz w:val="24"/>
          <w:szCs w:val="24"/>
        </w:rPr>
        <w:t>NIVASH G</w:t>
      </w:r>
    </w:p>
    <w:p w14:paraId="1FDCD3FB" w14:textId="2C47319D" w:rsidR="00DC7E7B" w:rsidRDefault="00DC7E7B" w:rsidP="00DC7E7B">
      <w:pPr>
        <w:pStyle w:val="NormalWeb"/>
      </w:pPr>
      <w:bookmarkStart w:id="1" w:name="_GoBack"/>
      <w:bookmarkEnd w:id="1"/>
    </w:p>
    <w:p w14:paraId="75BCF8C8" w14:textId="77777777" w:rsidR="00DC7E7B" w:rsidRDefault="00DC7E7B" w:rsidP="00DC7E7B">
      <w:pPr>
        <w:pStyle w:val="Heading3"/>
      </w:pPr>
      <w:r>
        <w:rPr>
          <w:rStyle w:val="Strong"/>
          <w:b/>
          <w:bCs w:val="0"/>
        </w:rPr>
        <w:t>1. Ideation Phase</w:t>
      </w:r>
    </w:p>
    <w:p w14:paraId="5441FA00" w14:textId="5FD136C6" w:rsidR="00DC7E7B" w:rsidRDefault="00DC7E7B" w:rsidP="00DC7E7B">
      <w:pPr>
        <w:pStyle w:val="NormalWeb"/>
      </w:pPr>
      <w:r>
        <w:t xml:space="preserve">In the ideation phase, the team identified a common household problem — the lack of an efficient, automated way to manage and analyze family expenses. The idea was to create a centralized platform on </w:t>
      </w:r>
      <w:proofErr w:type="spellStart"/>
      <w:r>
        <w:rPr>
          <w:rStyle w:val="Strong"/>
        </w:rPr>
        <w:t>ServiceNow</w:t>
      </w:r>
      <w:proofErr w:type="spellEnd"/>
      <w:r>
        <w:t xml:space="preserve"> to help users record, categorize, and analyze their spending. Brainstorming focused on improving financial visibility, preventing overspending, and providing real-time reports. The concept evolved into building a </w:t>
      </w:r>
      <w:r>
        <w:rPr>
          <w:rStyle w:val="Strong"/>
        </w:rPr>
        <w:t>“Family Expense Management System”</w:t>
      </w:r>
      <w:r>
        <w:t>, enabling automation for recurring expenses and personalized dashboards for better decision-making.</w:t>
      </w:r>
    </w:p>
    <w:p w14:paraId="0220ACE4" w14:textId="77777777" w:rsidR="00DC7E7B" w:rsidRDefault="00DC7E7B" w:rsidP="00DC7E7B">
      <w:pPr>
        <w:pStyle w:val="Heading3"/>
      </w:pPr>
      <w:r>
        <w:rPr>
          <w:rStyle w:val="Strong"/>
          <w:b/>
          <w:bCs w:val="0"/>
        </w:rPr>
        <w:t>2. Project Planning Phase</w:t>
      </w:r>
    </w:p>
    <w:p w14:paraId="3A9566F8" w14:textId="77777777" w:rsidR="00DC7E7B" w:rsidRDefault="00DC7E7B" w:rsidP="00DC7E7B">
      <w:pPr>
        <w:pStyle w:val="NormalWeb"/>
      </w:pPr>
      <w:r>
        <w:t xml:space="preserve">The planning phase involved defining the </w:t>
      </w:r>
      <w:r>
        <w:rPr>
          <w:rStyle w:val="Strong"/>
        </w:rPr>
        <w:t>project objectives, milestones, and roles</w:t>
      </w:r>
      <w:r>
        <w:t>.</w:t>
      </w:r>
    </w:p>
    <w:p w14:paraId="109BFE28" w14:textId="77777777" w:rsidR="00DC7E7B" w:rsidRDefault="00DC7E7B" w:rsidP="00DC7E7B">
      <w:pPr>
        <w:pStyle w:val="NormalWeb"/>
        <w:numPr>
          <w:ilvl w:val="0"/>
          <w:numId w:val="14"/>
        </w:numPr>
      </w:pPr>
      <w:r>
        <w:rPr>
          <w:rStyle w:val="Strong"/>
        </w:rPr>
        <w:t>Tools used:</w:t>
      </w:r>
      <w:r>
        <w:t xml:space="preserve"> </w:t>
      </w:r>
      <w:proofErr w:type="spellStart"/>
      <w:r>
        <w:t>ServiceNow</w:t>
      </w:r>
      <w:proofErr w:type="spellEnd"/>
      <w:r>
        <w:t xml:space="preserve"> App Engine Studio, Flow Designer, and Reporting.</w:t>
      </w:r>
    </w:p>
    <w:p w14:paraId="4B7208A4" w14:textId="77777777" w:rsidR="00DC7E7B" w:rsidRDefault="00DC7E7B" w:rsidP="00DC7E7B">
      <w:pPr>
        <w:pStyle w:val="NormalWeb"/>
        <w:numPr>
          <w:ilvl w:val="0"/>
          <w:numId w:val="14"/>
        </w:numPr>
      </w:pPr>
      <w:r>
        <w:rPr>
          <w:rStyle w:val="Strong"/>
        </w:rPr>
        <w:t>Milestones:</w:t>
      </w:r>
    </w:p>
    <w:p w14:paraId="70C259AF" w14:textId="77777777" w:rsidR="00DC7E7B" w:rsidRDefault="00DC7E7B" w:rsidP="00DC7E7B">
      <w:pPr>
        <w:pStyle w:val="NormalWeb"/>
        <w:numPr>
          <w:ilvl w:val="1"/>
          <w:numId w:val="14"/>
        </w:numPr>
      </w:pPr>
      <w:r>
        <w:t xml:space="preserve">Setting up the </w:t>
      </w:r>
      <w:proofErr w:type="spellStart"/>
      <w:r>
        <w:t>ServiceNow</w:t>
      </w:r>
      <w:proofErr w:type="spellEnd"/>
      <w:r>
        <w:t xml:space="preserve"> instance.</w:t>
      </w:r>
    </w:p>
    <w:p w14:paraId="6AF7942B" w14:textId="77777777" w:rsidR="00DC7E7B" w:rsidRDefault="00DC7E7B" w:rsidP="00DC7E7B">
      <w:pPr>
        <w:pStyle w:val="NormalWeb"/>
        <w:numPr>
          <w:ilvl w:val="1"/>
          <w:numId w:val="14"/>
        </w:numPr>
      </w:pPr>
      <w:r>
        <w:t>Creating update sets for version tracking.</w:t>
      </w:r>
    </w:p>
    <w:p w14:paraId="36FC30BB" w14:textId="77777777" w:rsidR="00DC7E7B" w:rsidRDefault="00DC7E7B" w:rsidP="00DC7E7B">
      <w:pPr>
        <w:pStyle w:val="NormalWeb"/>
        <w:numPr>
          <w:ilvl w:val="1"/>
          <w:numId w:val="14"/>
        </w:numPr>
      </w:pPr>
      <w:r>
        <w:t>Designing the Family Expenses and Daily Expenses tables.</w:t>
      </w:r>
    </w:p>
    <w:p w14:paraId="03E63A32" w14:textId="77777777" w:rsidR="00DC7E7B" w:rsidRDefault="00DC7E7B" w:rsidP="00DC7E7B">
      <w:pPr>
        <w:pStyle w:val="NormalWeb"/>
        <w:numPr>
          <w:ilvl w:val="1"/>
          <w:numId w:val="14"/>
        </w:numPr>
      </w:pPr>
      <w:r>
        <w:t>Establishing relationships between tables.</w:t>
      </w:r>
    </w:p>
    <w:p w14:paraId="325355D9" w14:textId="77777777" w:rsidR="00DC7E7B" w:rsidRDefault="00DC7E7B" w:rsidP="00DC7E7B">
      <w:pPr>
        <w:pStyle w:val="NormalWeb"/>
        <w:numPr>
          <w:ilvl w:val="1"/>
          <w:numId w:val="14"/>
        </w:numPr>
      </w:pPr>
      <w:r>
        <w:t>Implementing business rules for automation.</w:t>
      </w:r>
    </w:p>
    <w:p w14:paraId="42113CD3" w14:textId="77777777" w:rsidR="00DC7E7B" w:rsidRDefault="00DC7E7B" w:rsidP="00DC7E7B">
      <w:pPr>
        <w:pStyle w:val="NormalWeb"/>
        <w:numPr>
          <w:ilvl w:val="1"/>
          <w:numId w:val="14"/>
        </w:numPr>
      </w:pPr>
      <w:r>
        <w:t>Configuring related lists and reports.</w:t>
      </w:r>
    </w:p>
    <w:p w14:paraId="2A574012" w14:textId="77777777" w:rsidR="00DC7E7B" w:rsidRDefault="00DC7E7B" w:rsidP="00DC7E7B">
      <w:pPr>
        <w:pStyle w:val="NormalWeb"/>
        <w:numPr>
          <w:ilvl w:val="0"/>
          <w:numId w:val="14"/>
        </w:numPr>
      </w:pPr>
      <w:r>
        <w:rPr>
          <w:rStyle w:val="Strong"/>
        </w:rPr>
        <w:t>Responsibilities:</w:t>
      </w:r>
      <w:r>
        <w:t xml:space="preserve"> Each team member was assigned tasks like table creation, form design, script development, and testing.</w:t>
      </w:r>
      <w:r>
        <w:br/>
        <w:t>This phase ensured a clear roadmap and timeline for smooth implementation.</w:t>
      </w:r>
    </w:p>
    <w:p w14:paraId="7041CF13" w14:textId="35F5D36D" w:rsidR="00DC7E7B" w:rsidRDefault="00DC7E7B" w:rsidP="00DC7E7B"/>
    <w:p w14:paraId="32BCCB80" w14:textId="77777777" w:rsidR="00DC7E7B" w:rsidRDefault="00DC7E7B" w:rsidP="00DC7E7B">
      <w:pPr>
        <w:pStyle w:val="Heading3"/>
        <w:rPr>
          <w:rStyle w:val="Strong"/>
          <w:b/>
          <w:bCs w:val="0"/>
        </w:rPr>
      </w:pPr>
    </w:p>
    <w:p w14:paraId="27B1F242" w14:textId="77777777" w:rsidR="00DC7E7B" w:rsidRDefault="00DC7E7B" w:rsidP="00DC7E7B">
      <w:pPr>
        <w:pStyle w:val="Heading3"/>
      </w:pPr>
      <w:r>
        <w:rPr>
          <w:rStyle w:val="Strong"/>
          <w:b/>
          <w:bCs w:val="0"/>
        </w:rPr>
        <w:t>3. Project Design Phase</w:t>
      </w:r>
    </w:p>
    <w:p w14:paraId="70A7863F" w14:textId="77777777" w:rsidR="00DC7E7B" w:rsidRDefault="00DC7E7B" w:rsidP="00DC7E7B">
      <w:pPr>
        <w:pStyle w:val="NormalWeb"/>
      </w:pPr>
      <w:r>
        <w:t xml:space="preserve">In this phase, the </w:t>
      </w:r>
      <w:r>
        <w:rPr>
          <w:rStyle w:val="Strong"/>
        </w:rPr>
        <w:t>architecture and interface design</w:t>
      </w:r>
      <w:r>
        <w:t xml:space="preserve"> were finalized.</w:t>
      </w:r>
    </w:p>
    <w:p w14:paraId="65D60889" w14:textId="77777777" w:rsidR="00DC7E7B" w:rsidRDefault="00DC7E7B" w:rsidP="00DC7E7B">
      <w:pPr>
        <w:pStyle w:val="NormalWeb"/>
        <w:numPr>
          <w:ilvl w:val="0"/>
          <w:numId w:val="15"/>
        </w:numPr>
      </w:pPr>
      <w:r>
        <w:t xml:space="preserve">The team created </w:t>
      </w:r>
      <w:r>
        <w:rPr>
          <w:rStyle w:val="Strong"/>
        </w:rPr>
        <w:t>two core tables</w:t>
      </w:r>
      <w:r>
        <w:t>:</w:t>
      </w:r>
    </w:p>
    <w:p w14:paraId="5F124E1A" w14:textId="77777777" w:rsidR="00DC7E7B" w:rsidRDefault="00DC7E7B" w:rsidP="00DC7E7B">
      <w:pPr>
        <w:pStyle w:val="NormalWeb"/>
        <w:numPr>
          <w:ilvl w:val="1"/>
          <w:numId w:val="15"/>
        </w:numPr>
      </w:pPr>
      <w:r>
        <w:rPr>
          <w:rStyle w:val="Emphasis"/>
        </w:rPr>
        <w:lastRenderedPageBreak/>
        <w:t>Family Expenses</w:t>
      </w:r>
      <w:r>
        <w:t xml:space="preserve"> (for monthly or weekly totals)</w:t>
      </w:r>
    </w:p>
    <w:p w14:paraId="5C4B2F95" w14:textId="77777777" w:rsidR="00DC7E7B" w:rsidRDefault="00DC7E7B" w:rsidP="00DC7E7B">
      <w:pPr>
        <w:pStyle w:val="NormalWeb"/>
        <w:numPr>
          <w:ilvl w:val="1"/>
          <w:numId w:val="15"/>
        </w:numPr>
      </w:pPr>
      <w:r>
        <w:rPr>
          <w:rStyle w:val="Emphasis"/>
        </w:rPr>
        <w:t>Daily Expenses</w:t>
      </w:r>
      <w:r>
        <w:t xml:space="preserve"> (for individual expense entries).</w:t>
      </w:r>
    </w:p>
    <w:p w14:paraId="4B6D55CC" w14:textId="77777777" w:rsidR="00DC7E7B" w:rsidRDefault="00DC7E7B" w:rsidP="00DC7E7B">
      <w:pPr>
        <w:pStyle w:val="NormalWeb"/>
        <w:numPr>
          <w:ilvl w:val="0"/>
          <w:numId w:val="15"/>
        </w:numPr>
      </w:pPr>
      <w:r>
        <w:rPr>
          <w:rStyle w:val="Strong"/>
        </w:rPr>
        <w:t>Relationships</w:t>
      </w:r>
      <w:r>
        <w:t xml:space="preserve"> were defined to link daily entries with family totals.</w:t>
      </w:r>
    </w:p>
    <w:p w14:paraId="3C8157D0" w14:textId="77777777" w:rsidR="00DC7E7B" w:rsidRDefault="00DC7E7B" w:rsidP="00DC7E7B">
      <w:pPr>
        <w:pStyle w:val="NormalWeb"/>
        <w:numPr>
          <w:ilvl w:val="0"/>
          <w:numId w:val="15"/>
        </w:numPr>
      </w:pPr>
      <w:r>
        <w:t xml:space="preserve">The </w:t>
      </w:r>
      <w:r>
        <w:rPr>
          <w:rStyle w:val="Strong"/>
        </w:rPr>
        <w:t>form design</w:t>
      </w:r>
      <w:r>
        <w:t xml:space="preserve"> was customized for user-friendly data entry, with fields like </w:t>
      </w:r>
      <w:r>
        <w:rPr>
          <w:rStyle w:val="Emphasis"/>
        </w:rPr>
        <w:t>Date</w:t>
      </w:r>
      <w:r>
        <w:t xml:space="preserve">, </w:t>
      </w:r>
      <w:r>
        <w:rPr>
          <w:rStyle w:val="Emphasis"/>
        </w:rPr>
        <w:t>Amount</w:t>
      </w:r>
      <w:r>
        <w:t xml:space="preserve">, </w:t>
      </w:r>
      <w:r>
        <w:rPr>
          <w:rStyle w:val="Emphasis"/>
        </w:rPr>
        <w:t>Expense Details</w:t>
      </w:r>
      <w:r>
        <w:t xml:space="preserve">, and </w:t>
      </w:r>
      <w:r>
        <w:rPr>
          <w:rStyle w:val="Emphasis"/>
        </w:rPr>
        <w:t>Family Member Name</w:t>
      </w:r>
      <w:r>
        <w:t>.</w:t>
      </w:r>
    </w:p>
    <w:p w14:paraId="6B5858D0" w14:textId="4A338804" w:rsidR="00DC7E7B" w:rsidRDefault="00DC7E7B" w:rsidP="00DC7E7B">
      <w:pPr>
        <w:pStyle w:val="NormalWeb"/>
        <w:numPr>
          <w:ilvl w:val="0"/>
          <w:numId w:val="15"/>
        </w:numPr>
      </w:pPr>
      <w:r>
        <w:t xml:space="preserve">Business rules were scripted to </w:t>
      </w:r>
      <w:r>
        <w:rPr>
          <w:rStyle w:val="Strong"/>
        </w:rPr>
        <w:t>automatically update totals</w:t>
      </w:r>
      <w:r>
        <w:t xml:space="preserve"> in the Family Expenses table whenever new daily expenses were added.</w:t>
      </w:r>
      <w:r>
        <w:br/>
        <w:t>This phase focused on creating an intuitive user experience and logical database flow.</w:t>
      </w:r>
    </w:p>
    <w:p w14:paraId="375401C0" w14:textId="77777777" w:rsidR="00DC7E7B" w:rsidRDefault="00DC7E7B" w:rsidP="00DC7E7B">
      <w:pPr>
        <w:pStyle w:val="Heading3"/>
      </w:pPr>
      <w:r>
        <w:rPr>
          <w:rStyle w:val="Strong"/>
          <w:b/>
          <w:bCs w:val="0"/>
        </w:rPr>
        <w:t>4. Requirement Analysis</w:t>
      </w:r>
    </w:p>
    <w:p w14:paraId="2CD3E2AA" w14:textId="77777777" w:rsidR="00DC7E7B" w:rsidRDefault="00DC7E7B" w:rsidP="00DC7E7B">
      <w:pPr>
        <w:pStyle w:val="NormalWeb"/>
      </w:pPr>
      <w:r>
        <w:t xml:space="preserve">The requirement analysis identified both </w:t>
      </w:r>
      <w:r>
        <w:rPr>
          <w:rStyle w:val="Strong"/>
        </w:rPr>
        <w:t>functional</w:t>
      </w:r>
      <w:r>
        <w:t xml:space="preserve"> and </w:t>
      </w:r>
      <w:r>
        <w:rPr>
          <w:rStyle w:val="Strong"/>
        </w:rPr>
        <w:t>technical</w:t>
      </w:r>
      <w:r>
        <w:t xml:space="preserve"> needs:</w:t>
      </w:r>
    </w:p>
    <w:p w14:paraId="57AB6B46" w14:textId="77777777" w:rsidR="00DC7E7B" w:rsidRDefault="00DC7E7B" w:rsidP="00DC7E7B">
      <w:pPr>
        <w:pStyle w:val="NormalWeb"/>
      </w:pPr>
      <w:r>
        <w:rPr>
          <w:rStyle w:val="Strong"/>
        </w:rPr>
        <w:t>Functional Requirements:</w:t>
      </w:r>
    </w:p>
    <w:p w14:paraId="663F3C43" w14:textId="77777777" w:rsidR="00DC7E7B" w:rsidRDefault="00DC7E7B" w:rsidP="00DC7E7B">
      <w:pPr>
        <w:pStyle w:val="NormalWeb"/>
        <w:numPr>
          <w:ilvl w:val="0"/>
          <w:numId w:val="16"/>
        </w:numPr>
      </w:pPr>
      <w:r>
        <w:t>Users should be able to add and view daily and total expenses.</w:t>
      </w:r>
    </w:p>
    <w:p w14:paraId="22F7BC65" w14:textId="77777777" w:rsidR="00DC7E7B" w:rsidRDefault="00DC7E7B" w:rsidP="00DC7E7B">
      <w:pPr>
        <w:pStyle w:val="NormalWeb"/>
        <w:numPr>
          <w:ilvl w:val="0"/>
          <w:numId w:val="16"/>
        </w:numPr>
      </w:pPr>
      <w:r>
        <w:t>The system must auto-update totals and expense details.</w:t>
      </w:r>
    </w:p>
    <w:p w14:paraId="1503314E" w14:textId="77777777" w:rsidR="00DC7E7B" w:rsidRDefault="00DC7E7B" w:rsidP="00DC7E7B">
      <w:pPr>
        <w:pStyle w:val="NormalWeb"/>
        <w:numPr>
          <w:ilvl w:val="0"/>
          <w:numId w:val="16"/>
        </w:numPr>
      </w:pPr>
      <w:r>
        <w:t>The app should support multi-user roles for family members.</w:t>
      </w:r>
    </w:p>
    <w:p w14:paraId="3687432C" w14:textId="77777777" w:rsidR="00DC7E7B" w:rsidRDefault="00DC7E7B" w:rsidP="00DC7E7B">
      <w:pPr>
        <w:pStyle w:val="NormalWeb"/>
        <w:numPr>
          <w:ilvl w:val="0"/>
          <w:numId w:val="16"/>
        </w:numPr>
      </w:pPr>
      <w:r>
        <w:t>Real-time reports and dashboards should be generated.</w:t>
      </w:r>
    </w:p>
    <w:p w14:paraId="7E28AD8C" w14:textId="77777777" w:rsidR="00DC7E7B" w:rsidRDefault="00DC7E7B" w:rsidP="00DC7E7B">
      <w:pPr>
        <w:pStyle w:val="NormalWeb"/>
      </w:pPr>
      <w:r>
        <w:rPr>
          <w:rStyle w:val="Strong"/>
        </w:rPr>
        <w:t>Technical Requirements:</w:t>
      </w:r>
    </w:p>
    <w:p w14:paraId="7996C765" w14:textId="77777777" w:rsidR="00DC7E7B" w:rsidRDefault="00DC7E7B" w:rsidP="00DC7E7B">
      <w:pPr>
        <w:pStyle w:val="NormalWeb"/>
        <w:numPr>
          <w:ilvl w:val="0"/>
          <w:numId w:val="17"/>
        </w:numPr>
      </w:pPr>
      <w:proofErr w:type="spellStart"/>
      <w:r>
        <w:t>ServiceNow</w:t>
      </w:r>
      <w:proofErr w:type="spellEnd"/>
      <w:r>
        <w:t xml:space="preserve"> Developer Instance.</w:t>
      </w:r>
    </w:p>
    <w:p w14:paraId="286C717E" w14:textId="77777777" w:rsidR="00DC7E7B" w:rsidRDefault="00DC7E7B" w:rsidP="00DC7E7B">
      <w:pPr>
        <w:pStyle w:val="NormalWeb"/>
        <w:numPr>
          <w:ilvl w:val="0"/>
          <w:numId w:val="17"/>
        </w:numPr>
      </w:pPr>
      <w:r>
        <w:t>App Engine Studio for table and form creation.</w:t>
      </w:r>
    </w:p>
    <w:p w14:paraId="634AB5BB" w14:textId="77777777" w:rsidR="00DC7E7B" w:rsidRDefault="00DC7E7B" w:rsidP="00DC7E7B">
      <w:pPr>
        <w:pStyle w:val="NormalWeb"/>
        <w:numPr>
          <w:ilvl w:val="0"/>
          <w:numId w:val="17"/>
        </w:numPr>
      </w:pPr>
      <w:r>
        <w:t>Flow Designer for automation.</w:t>
      </w:r>
    </w:p>
    <w:p w14:paraId="442AA14C" w14:textId="77777777" w:rsidR="00DC7E7B" w:rsidRDefault="00DC7E7B" w:rsidP="00DC7E7B">
      <w:pPr>
        <w:pStyle w:val="NormalWeb"/>
        <w:numPr>
          <w:ilvl w:val="0"/>
          <w:numId w:val="17"/>
        </w:numPr>
      </w:pPr>
      <w:r>
        <w:t>Business Rules for backend scripting.</w:t>
      </w:r>
    </w:p>
    <w:p w14:paraId="5AE540E3" w14:textId="33487E36" w:rsidR="00DC7E7B" w:rsidRDefault="00DC7E7B" w:rsidP="00DC7E7B">
      <w:pPr>
        <w:pStyle w:val="NormalWeb"/>
        <w:numPr>
          <w:ilvl w:val="0"/>
          <w:numId w:val="17"/>
        </w:numPr>
      </w:pPr>
      <w:r>
        <w:t>Reporting &amp; Dashboard module for visualization.</w:t>
      </w:r>
    </w:p>
    <w:p w14:paraId="27F71DEE" w14:textId="77777777" w:rsidR="00DC7E7B" w:rsidRDefault="00DC7E7B" w:rsidP="00DC7E7B">
      <w:pPr>
        <w:pStyle w:val="Heading3"/>
      </w:pPr>
      <w:r>
        <w:rPr>
          <w:rStyle w:val="Strong"/>
          <w:b/>
          <w:bCs w:val="0"/>
        </w:rPr>
        <w:t>5. Performance Testing</w:t>
      </w:r>
    </w:p>
    <w:p w14:paraId="4E4408A7" w14:textId="77777777" w:rsidR="00DC7E7B" w:rsidRDefault="00DC7E7B" w:rsidP="00DC7E7B">
      <w:pPr>
        <w:pStyle w:val="NormalWeb"/>
      </w:pPr>
      <w:r>
        <w:t xml:space="preserve">After development, the project underwent </w:t>
      </w:r>
      <w:r>
        <w:rPr>
          <w:rStyle w:val="Strong"/>
        </w:rPr>
        <w:t>performance and functionality testing</w:t>
      </w:r>
      <w:r>
        <w:t xml:space="preserve"> to ensure reliability and efficiency.</w:t>
      </w:r>
    </w:p>
    <w:p w14:paraId="230CDCAA" w14:textId="77777777" w:rsidR="00DC7E7B" w:rsidRDefault="00DC7E7B" w:rsidP="00DC7E7B">
      <w:pPr>
        <w:pStyle w:val="NormalWeb"/>
        <w:numPr>
          <w:ilvl w:val="0"/>
          <w:numId w:val="18"/>
        </w:numPr>
      </w:pPr>
      <w:r>
        <w:rPr>
          <w:rStyle w:val="Strong"/>
        </w:rPr>
        <w:t>Testing parameters included:</w:t>
      </w:r>
    </w:p>
    <w:p w14:paraId="3F7A321C" w14:textId="77777777" w:rsidR="00DC7E7B" w:rsidRDefault="00DC7E7B" w:rsidP="00DC7E7B">
      <w:pPr>
        <w:pStyle w:val="NormalWeb"/>
        <w:numPr>
          <w:ilvl w:val="1"/>
          <w:numId w:val="18"/>
        </w:numPr>
      </w:pPr>
      <w:r>
        <w:t>Speed of data entry and update.</w:t>
      </w:r>
    </w:p>
    <w:p w14:paraId="4DE13988" w14:textId="77777777" w:rsidR="00DC7E7B" w:rsidRDefault="00DC7E7B" w:rsidP="00DC7E7B">
      <w:pPr>
        <w:pStyle w:val="NormalWeb"/>
        <w:numPr>
          <w:ilvl w:val="1"/>
          <w:numId w:val="18"/>
        </w:numPr>
      </w:pPr>
      <w:r>
        <w:t>Accuracy of total calculations.</w:t>
      </w:r>
    </w:p>
    <w:p w14:paraId="5468FCAF" w14:textId="77777777" w:rsidR="00DC7E7B" w:rsidRDefault="00DC7E7B" w:rsidP="00DC7E7B">
      <w:pPr>
        <w:pStyle w:val="NormalWeb"/>
        <w:numPr>
          <w:ilvl w:val="1"/>
          <w:numId w:val="18"/>
        </w:numPr>
      </w:pPr>
      <w:r>
        <w:t>System responsiveness during concurrent user operations.</w:t>
      </w:r>
    </w:p>
    <w:p w14:paraId="5AB29D17" w14:textId="77777777" w:rsidR="00DC7E7B" w:rsidRDefault="00DC7E7B" w:rsidP="00DC7E7B">
      <w:pPr>
        <w:pStyle w:val="NormalWeb"/>
        <w:numPr>
          <w:ilvl w:val="1"/>
          <w:numId w:val="18"/>
        </w:numPr>
      </w:pPr>
      <w:r>
        <w:t>Validation of business rules and relationships.</w:t>
      </w:r>
    </w:p>
    <w:p w14:paraId="1E557263" w14:textId="45BF8231" w:rsidR="00DC7E7B" w:rsidRDefault="00DC7E7B" w:rsidP="00DC7E7B">
      <w:pPr>
        <w:pStyle w:val="NormalWeb"/>
        <w:numPr>
          <w:ilvl w:val="1"/>
          <w:numId w:val="18"/>
        </w:numPr>
      </w:pPr>
      <w:r>
        <w:t>Dashboard data refresh and report generation speed.</w:t>
      </w:r>
    </w:p>
    <w:p w14:paraId="46DC4332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0B0A9D2C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313C69D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75B43FAE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1EFBDE5D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lastRenderedPageBreak/>
        <w:t>Input and categorize expenses</w:t>
      </w:r>
      <w:r w:rsidRPr="00A1047A">
        <w:t xml:space="preserve"> easily via a user-friendly interface or mobile portal.</w:t>
      </w:r>
    </w:p>
    <w:p w14:paraId="3F8E5BD8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536640F0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14D61E5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557B43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40A8B6E9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237DCCE8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2C2AA5F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7B2DCBB8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26ED4DA1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78C7CFA9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24766CC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6E36BA0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448B3B77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2C752291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14:paraId="24BBE274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14:paraId="56EB4472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1AADAE1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13FD938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0211B20F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7BE8A144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267FBA46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You'll receive an email with the instance details once it's ready.</w:t>
      </w:r>
    </w:p>
    <w:p w14:paraId="0D19D0B2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267F82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8240" behindDoc="0" locked="0" layoutInCell="1" allowOverlap="1" wp14:anchorId="39785561" wp14:editId="58702DD3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7F8E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4EF7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lastRenderedPageBreak/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14:paraId="0462920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5487DC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B25AD5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6F770C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51F4322" w14:textId="6768F43A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Then click on Submit and Make current.</w:t>
      </w:r>
    </w:p>
    <w:p w14:paraId="5B5F378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E14C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0" locked="0" layoutInCell="1" allowOverlap="1" wp14:anchorId="629ACB58" wp14:editId="6777EB0C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3932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4101C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EE1B7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16F5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3929C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04BA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848ED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9698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3727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4BC93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73895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67BAB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72297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C815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E9827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6E5293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6362B4C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23E4BF1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14:paraId="5AF45868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6AF0715C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539BFA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379118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46A1341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31573E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7B04A10A" w14:textId="5038C6D1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</w:p>
    <w:p w14:paraId="7BA2EA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0288" behindDoc="0" locked="0" layoutInCell="1" allowOverlap="1" wp14:anchorId="7E8123C4" wp14:editId="3B46126F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188E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20A916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374E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4A7A4F1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E6F9D25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AEC8E5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601DDA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745354C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3BE7798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3A2E3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19C129C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226C11E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26F7B29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78C403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14:paraId="2A88A8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57C6F8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0747825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604E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70D535" w14:textId="77777777" w:rsidR="00C96984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1312" behindDoc="0" locked="0" layoutInCell="1" allowOverlap="1" wp14:anchorId="0A3E0C76" wp14:editId="54B59774">
            <wp:simplePos x="0" y="0"/>
            <wp:positionH relativeFrom="column">
              <wp:posOffset>57150</wp:posOffset>
            </wp:positionH>
            <wp:positionV relativeFrom="paragraph">
              <wp:posOffset>-609600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6C8619" w14:textId="03B008F5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8. Give the details as:</w:t>
      </w:r>
    </w:p>
    <w:p w14:paraId="4361230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14:paraId="0089BB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3EE5568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5433F8B" w14:textId="71F850AC" w:rsidR="00C96984" w:rsidRPr="00C96984" w:rsidRDefault="00A1047A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Go to the Header and right click there&gt;&gt; click on Save.</w:t>
      </w:r>
      <w:r w:rsidR="00C96984"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37760" behindDoc="0" locked="0" layoutInCell="1" allowOverlap="1" wp14:anchorId="458524AB" wp14:editId="5B766181">
            <wp:simplePos x="0" y="0"/>
            <wp:positionH relativeFrom="column">
              <wp:posOffset>60960</wp:posOffset>
            </wp:positionH>
            <wp:positionV relativeFrom="paragraph">
              <wp:posOffset>459740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E99CB9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202E4E42" w14:textId="77777777" w:rsidR="00C96984" w:rsidRDefault="00C96984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1C5B9D8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01B68D5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5359523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14:paraId="24B4F63C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4D5720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229543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3536D24" w14:textId="11652E28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</w:t>
      </w:r>
      <w:r w:rsidR="00C9698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Click on Update.</w:t>
      </w:r>
    </w:p>
    <w:p w14:paraId="2926CA75" w14:textId="71A86BFA" w:rsidR="00732912" w:rsidRPr="00A1047A" w:rsidRDefault="00C96984" w:rsidP="00C96984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5.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Maintenance</w:t>
      </w:r>
    </w:p>
    <w:p w14:paraId="5031A4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1B91C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3455DC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14:paraId="572B8C5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14:paraId="3CB482E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3360" behindDoc="0" locked="0" layoutInCell="1" allowOverlap="1" wp14:anchorId="6878E7FB" wp14:editId="01687608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0FD8A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B17807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4B56A199" w14:textId="77777777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</w:p>
    <w:p w14:paraId="1EF8342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14:paraId="32F469F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65932238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58949C3A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583A4DC3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4FC612D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CED7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262CE3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2333798B" w14:textId="633F997D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</w:p>
    <w:p w14:paraId="08CA7D0D" w14:textId="364A9556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2C0E00" w14:textId="72E29B53" w:rsidR="00732912" w:rsidRPr="00A1047A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 wp14:anchorId="1F84CF53" wp14:editId="07B9334A">
            <wp:simplePos x="0" y="0"/>
            <wp:positionH relativeFrom="column">
              <wp:posOffset>-288290</wp:posOffset>
            </wp:positionH>
            <wp:positionV relativeFrom="paragraph">
              <wp:posOffset>495935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4430C" w14:textId="12B63381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229CF07F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79C2F721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78FABD7" w14:textId="77777777" w:rsidR="00C96984" w:rsidRDefault="00C96984" w:rsidP="00A1047A">
      <w:pPr>
        <w:pStyle w:val="Heading3"/>
        <w:shd w:val="clear" w:color="auto" w:fill="FFFFFF"/>
        <w:spacing w:before="300" w:after="150"/>
        <w:jc w:val="both"/>
        <w:rPr>
          <w:sz w:val="24"/>
          <w:szCs w:val="24"/>
        </w:rPr>
      </w:pPr>
    </w:p>
    <w:p w14:paraId="4421EB45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644B84A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14:paraId="402D5C5A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273CC66F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1954C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37ACF1C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14:paraId="00C35AD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14:paraId="617FFEB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5C40F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5408" behindDoc="0" locked="0" layoutInCell="1" allowOverlap="1" wp14:anchorId="6D55875B" wp14:editId="05369B4F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56B1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5B55D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F9AB57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6F2F215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14:paraId="7E1DEBE0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5CEEED47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5511B53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14:paraId="236161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69F02F7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3E598F7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0CE2B58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705A02C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14:paraId="482A9D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25D91F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15964DB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14:paraId="422F5DA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14:paraId="2E2803F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502DEF9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0D4CE57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14:paraId="5A0C0B3A" w14:textId="77777777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14:paraId="1B1799B9" w14:textId="0A54D2AA" w:rsidR="00732912" w:rsidRPr="00A1047A" w:rsidRDefault="00C96984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 length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: 800</w:t>
      </w:r>
    </w:p>
    <w:p w14:paraId="73710607" w14:textId="5E074406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9.  Double click on insert a new row again</w:t>
      </w:r>
    </w:p>
    <w:p w14:paraId="520120BF" w14:textId="57C98C4B" w:rsidR="00732912" w:rsidRPr="00A1047A" w:rsidRDefault="00A1047A" w:rsidP="00C96984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10.  Give the details as:</w:t>
      </w:r>
    </w:p>
    <w:p w14:paraId="10520FF0" w14:textId="1E935FB3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14:paraId="373A27C8" w14:textId="520555F4" w:rsidR="00732912" w:rsidRPr="00A1047A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14:paraId="4D14E2F8" w14:textId="14C566EB" w:rsidR="00732912" w:rsidRDefault="00A1047A" w:rsidP="00C96984">
      <w:pPr>
        <w:pStyle w:val="Normal1"/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14:paraId="6DD224D5" w14:textId="5B56DD6F" w:rsidR="00297CAF" w:rsidRPr="00A1047A" w:rsidRDefault="00297CAF" w:rsidP="00297CAF">
      <w:pPr>
        <w:pStyle w:val="Normal1"/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11.  Go to the Header and right click there&gt;&gt; click on Save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45813D" w14:textId="77777777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7BBDA0" w14:textId="77777777" w:rsidR="00297CAF" w:rsidRDefault="00297CAF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D8EB4A" w14:textId="14A11EFD" w:rsidR="00732912" w:rsidRPr="00A1047A" w:rsidRDefault="00C96984" w:rsidP="00C96984">
      <w:pPr>
        <w:pStyle w:val="Normal1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6432" behindDoc="0" locked="0" layoutInCell="1" allowOverlap="1" wp14:anchorId="1AF0D2E2" wp14:editId="5FC9D899">
            <wp:simplePos x="0" y="0"/>
            <wp:positionH relativeFrom="column">
              <wp:posOffset>1401445</wp:posOffset>
            </wp:positionH>
            <wp:positionV relativeFrom="paragraph">
              <wp:posOffset>27940</wp:posOffset>
            </wp:positionV>
            <wp:extent cx="3200400" cy="5520055"/>
            <wp:effectExtent l="1162050" t="0" r="114300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00400" cy="552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77F4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6B8BE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14:paraId="11E3227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lastRenderedPageBreak/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51AD16C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784EAB7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D1443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0D72494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14:paraId="74721D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14:paraId="58CFA5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14:paraId="4F2EE992" w14:textId="75D4F3F2" w:rsidR="00C96984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0" locked="0" layoutInCell="1" allowOverlap="1" wp14:anchorId="07BD8B65" wp14:editId="4604F100">
            <wp:simplePos x="0" y="0"/>
            <wp:positionH relativeFrom="column">
              <wp:posOffset>-67945</wp:posOffset>
            </wp:positionH>
            <wp:positionV relativeFrom="paragraph">
              <wp:posOffset>274320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C36F50" w14:textId="6FF71B08" w:rsidR="00C96984" w:rsidRDefault="00C9698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EFDFE0" w14:textId="4C84374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5.  Go to All &gt;&gt;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14:paraId="5F6C989F" w14:textId="2B2F534C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Click on New.</w:t>
      </w:r>
    </w:p>
    <w:p w14:paraId="6427FC87" w14:textId="4FBFF49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7.  Enter the below Details:</w:t>
      </w:r>
    </w:p>
    <w:p w14:paraId="6D0FAF0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12171A5A" w14:textId="1B5AABD7" w:rsidR="00297CAF" w:rsidRPr="00A1047A" w:rsidRDefault="00A1047A" w:rsidP="00297CA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14:paraId="5D7AE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8480" behindDoc="0" locked="0" layoutInCell="1" allowOverlap="1" wp14:anchorId="4DB00C71" wp14:editId="75DA1B85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CC063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16FFD7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6193C1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76E12E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4D70B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78DA16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618AF2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2A75379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5.  Make Number Read-Only Field by clicking on the gear icon and checking Read-Only</w:t>
      </w:r>
    </w:p>
    <w:p w14:paraId="6DE2654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21547BA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9504" behindDoc="0" locked="0" layoutInCell="1" allowOverlap="1" wp14:anchorId="4B5EC0AA" wp14:editId="0D1223A3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18C9A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FCDB8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757F2F19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2B3EB690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1FEE7C1F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1B1C6185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2AD5DDE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14:paraId="69AE64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14:paraId="626462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40266B2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1CE8C7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0528" behindDoc="0" locked="0" layoutInCell="1" allowOverlap="1" wp14:anchorId="0BEDCA95" wp14:editId="3C81699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7F12FA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5A4779F5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927281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5E38B837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14:paraId="40FFFDFB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37BF6485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44801018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7FF63105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22C397E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44A697B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1552" behindDoc="0" locked="0" layoutInCell="1" allowOverlap="1" wp14:anchorId="4BBD30FB" wp14:editId="340CE693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17F0F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5D309F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1EFAB9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2855AD2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0F9F0B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F94B92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790062D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B49D398" w14:textId="77777777" w:rsidR="00297CAF" w:rsidRDefault="00297CA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F8352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0BF16F4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847141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69D9B421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5FE03BAA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385DD54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14:paraId="02CAF90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14:paraId="3FC14AC7" w14:textId="0DD3B232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</w:p>
    <w:p w14:paraId="72F904B9" w14:textId="2A9A5A17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2576" behindDoc="0" locked="0" layoutInCell="1" allowOverlap="1" wp14:anchorId="6DF663A0" wp14:editId="6509DED1">
            <wp:simplePos x="0" y="0"/>
            <wp:positionH relativeFrom="column">
              <wp:posOffset>387985</wp:posOffset>
            </wp:positionH>
            <wp:positionV relativeFrom="paragraph">
              <wp:posOffset>490855</wp:posOffset>
            </wp:positionV>
            <wp:extent cx="4839335" cy="2725420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72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4.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14:paraId="56371B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0D128D94" wp14:editId="1BCE284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8251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26966" w14:textId="6518A91A" w:rsidR="00732912" w:rsidRPr="00A1047A" w:rsidRDefault="00297CAF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5.  In </w:t>
      </w:r>
      <w:proofErr w:type="gramStart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14:paraId="1DE24B1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 /*null when async*/) {</w:t>
      </w:r>
    </w:p>
    <w:p w14:paraId="0D68884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7E41D9F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F5403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1522509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07ACCD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6211CE2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1E1A16" w14:textId="7E1C45A0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7DDBA41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E3402D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C5DDA5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178DBBD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336BA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434FD8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9240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5C68174" w14:textId="5094009C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</w:t>
      </w:r>
      <w:r w:rsidR="00297CAF">
        <w:rPr>
          <w:rFonts w:ascii="Times New Roman" w:eastAsia="Times New Roman" w:hAnsi="Times New Roman" w:cs="Times New Roman"/>
          <w:sz w:val="24"/>
          <w:szCs w:val="24"/>
        </w:rPr>
        <w:t>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14:paraId="4B60F37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();</w:t>
      </w:r>
    </w:p>
    <w:p w14:paraId="616807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EFA3DB9" w14:textId="48E776A4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</w:p>
    <w:p w14:paraId="111EDAEB" w14:textId="72BF5BAC" w:rsidR="00732912" w:rsidRPr="00A1047A" w:rsidRDefault="00297CAF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4624" behindDoc="0" locked="0" layoutInCell="1" allowOverlap="1" wp14:anchorId="4EEB1603" wp14:editId="3B4FF18B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4DBB94CC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lastRenderedPageBreak/>
        <w:t>Milestone 8: Relationship</w:t>
      </w:r>
    </w:p>
    <w:p w14:paraId="304840E2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EEDF1B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695F14F4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7FB3D12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14:paraId="306C5A7B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14:paraId="47D7DDE6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14:paraId="3F68A9C1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14:paraId="2D452B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'u_date',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B022C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D3261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14:paraId="40C574C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75648" behindDoc="0" locked="0" layoutInCell="1" allowOverlap="1" wp14:anchorId="578CC4BA" wp14:editId="4E63FF5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1EA453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930BC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377C1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FDA3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84413C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C7640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543F9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18A420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DC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D58DC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AC69EA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0C239E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63316ED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66006D92" w14:textId="6BCE8769" w:rsidR="00732912" w:rsidRPr="00297CAF" w:rsidRDefault="00732912" w:rsidP="00297CAF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732912" w:rsidRPr="00297CAF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00BC5C56"/>
    <w:multiLevelType w:val="multilevel"/>
    <w:tmpl w:val="38569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FB7537"/>
    <w:multiLevelType w:val="multilevel"/>
    <w:tmpl w:val="46FC9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0257B7"/>
    <w:multiLevelType w:val="multilevel"/>
    <w:tmpl w:val="B270F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28F02D83"/>
    <w:multiLevelType w:val="multilevel"/>
    <w:tmpl w:val="7986A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35E130DC"/>
    <w:multiLevelType w:val="multilevel"/>
    <w:tmpl w:val="5BE61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4"/>
  </w:num>
  <w:num w:numId="2">
    <w:abstractNumId w:val="8"/>
  </w:num>
  <w:num w:numId="3">
    <w:abstractNumId w:val="11"/>
  </w:num>
  <w:num w:numId="4">
    <w:abstractNumId w:val="9"/>
  </w:num>
  <w:num w:numId="5">
    <w:abstractNumId w:val="14"/>
  </w:num>
  <w:num w:numId="6">
    <w:abstractNumId w:val="6"/>
  </w:num>
  <w:num w:numId="7">
    <w:abstractNumId w:val="10"/>
  </w:num>
  <w:num w:numId="8">
    <w:abstractNumId w:val="17"/>
  </w:num>
  <w:num w:numId="9">
    <w:abstractNumId w:val="0"/>
  </w:num>
  <w:num w:numId="10">
    <w:abstractNumId w:val="13"/>
  </w:num>
  <w:num w:numId="11">
    <w:abstractNumId w:val="12"/>
  </w:num>
  <w:num w:numId="12">
    <w:abstractNumId w:val="16"/>
  </w:num>
  <w:num w:numId="13">
    <w:abstractNumId w:val="15"/>
  </w:num>
  <w:num w:numId="14">
    <w:abstractNumId w:val="7"/>
  </w:num>
  <w:num w:numId="15">
    <w:abstractNumId w:val="1"/>
  </w:num>
  <w:num w:numId="16">
    <w:abstractNumId w:val="2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912"/>
    <w:rsid w:val="0001454A"/>
    <w:rsid w:val="00252F72"/>
    <w:rsid w:val="00297CAF"/>
    <w:rsid w:val="004C4D76"/>
    <w:rsid w:val="00694140"/>
    <w:rsid w:val="00732912"/>
    <w:rsid w:val="0080156E"/>
    <w:rsid w:val="009F0966"/>
    <w:rsid w:val="00A1047A"/>
    <w:rsid w:val="00C96984"/>
    <w:rsid w:val="00DC7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55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Emphasis">
    <w:name w:val="Emphasis"/>
    <w:basedOn w:val="DefaultParagraphFont"/>
    <w:uiPriority w:val="20"/>
    <w:qFormat/>
    <w:rsid w:val="00DC7E7B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Emphasis">
    <w:name w:val="Emphasis"/>
    <w:basedOn w:val="DefaultParagraphFont"/>
    <w:uiPriority w:val="20"/>
    <w:qFormat/>
    <w:rsid w:val="00DC7E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9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1657</Words>
  <Characters>9451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Aswin</dc:creator>
  <cp:lastModifiedBy>Admin</cp:lastModifiedBy>
  <cp:revision>3</cp:revision>
  <dcterms:created xsi:type="dcterms:W3CDTF">2025-11-02T07:37:00Z</dcterms:created>
  <dcterms:modified xsi:type="dcterms:W3CDTF">2025-11-02T10:49:00Z</dcterms:modified>
</cp:coreProperties>
</file>